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B15F" w14:textId="77777777" w:rsidR="000E214D" w:rsidRPr="000E214D" w:rsidRDefault="000E214D" w:rsidP="000E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444447B" w14:textId="1B56714F" w:rsidR="005849A6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дистанционного обучения учителя МБОУ </w:t>
      </w:r>
      <w:r w:rsidR="005849A6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849A6">
        <w:rPr>
          <w:rFonts w:ascii="Times New Roman" w:hAnsi="Times New Roman" w:cs="Times New Roman"/>
          <w:sz w:val="28"/>
          <w:szCs w:val="28"/>
        </w:rPr>
        <w:t>21</w:t>
      </w:r>
      <w:r w:rsidRPr="000E214D">
        <w:rPr>
          <w:rFonts w:ascii="Times New Roman" w:hAnsi="Times New Roman" w:cs="Times New Roman"/>
          <w:sz w:val="28"/>
          <w:szCs w:val="28"/>
        </w:rPr>
        <w:t xml:space="preserve">  </w:t>
      </w:r>
      <w:r w:rsidR="00F63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411">
        <w:rPr>
          <w:rFonts w:ascii="Times New Roman" w:hAnsi="Times New Roman" w:cs="Times New Roman"/>
          <w:sz w:val="28"/>
          <w:szCs w:val="28"/>
        </w:rPr>
        <w:t xml:space="preserve"> </w:t>
      </w:r>
      <w:r w:rsidR="002A6439">
        <w:rPr>
          <w:rFonts w:ascii="Times New Roman" w:hAnsi="Times New Roman" w:cs="Times New Roman"/>
          <w:sz w:val="28"/>
          <w:szCs w:val="28"/>
        </w:rPr>
        <w:t>14.12</w:t>
      </w:r>
      <w:r w:rsidR="00F63411">
        <w:rPr>
          <w:rFonts w:ascii="Times New Roman" w:hAnsi="Times New Roman" w:cs="Times New Roman"/>
          <w:sz w:val="28"/>
          <w:szCs w:val="28"/>
        </w:rPr>
        <w:t xml:space="preserve">.2020 – </w:t>
      </w:r>
      <w:r w:rsidR="002A6439">
        <w:rPr>
          <w:rFonts w:ascii="Times New Roman" w:hAnsi="Times New Roman" w:cs="Times New Roman"/>
          <w:sz w:val="28"/>
          <w:szCs w:val="28"/>
        </w:rPr>
        <w:t>30.12</w:t>
      </w:r>
      <w:r w:rsidR="00F63411">
        <w:rPr>
          <w:rFonts w:ascii="Times New Roman" w:hAnsi="Times New Roman" w:cs="Times New Roman"/>
          <w:sz w:val="28"/>
          <w:szCs w:val="28"/>
        </w:rPr>
        <w:t>.2020</w:t>
      </w:r>
      <w:r w:rsidRPr="000E21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03FAA6" w14:textId="77777777" w:rsidR="000E24B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 </w:t>
      </w:r>
      <w:r w:rsidR="005849A6">
        <w:rPr>
          <w:rFonts w:ascii="Times New Roman" w:hAnsi="Times New Roman" w:cs="Times New Roman"/>
          <w:sz w:val="28"/>
          <w:szCs w:val="28"/>
        </w:rPr>
        <w:t xml:space="preserve">Мартыновой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 w:rsidR="0058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Барунаковны</w:t>
      </w:r>
      <w:proofErr w:type="spellEnd"/>
    </w:p>
    <w:p w14:paraId="357E68D2" w14:textId="77777777" w:rsidR="000E214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53" w:type="dxa"/>
        <w:tblLayout w:type="fixed"/>
        <w:tblLook w:val="04A0" w:firstRow="1" w:lastRow="0" w:firstColumn="1" w:lastColumn="0" w:noHBand="0" w:noVBand="1"/>
      </w:tblPr>
      <w:tblGrid>
        <w:gridCol w:w="1280"/>
        <w:gridCol w:w="950"/>
        <w:gridCol w:w="1599"/>
        <w:gridCol w:w="2079"/>
        <w:gridCol w:w="1131"/>
        <w:gridCol w:w="849"/>
        <w:gridCol w:w="1846"/>
        <w:gridCol w:w="1831"/>
        <w:gridCol w:w="1697"/>
        <w:gridCol w:w="1091"/>
      </w:tblGrid>
      <w:tr w:rsidR="000030EC" w:rsidRPr="00EF5C93" w14:paraId="3CF51827" w14:textId="77777777" w:rsidTr="000030EC">
        <w:trPr>
          <w:trHeight w:val="810"/>
        </w:trPr>
        <w:tc>
          <w:tcPr>
            <w:tcW w:w="1280" w:type="dxa"/>
          </w:tcPr>
          <w:p w14:paraId="4D880526" w14:textId="77777777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  <w:p w14:paraId="763A59DE" w14:textId="77777777" w:rsidR="000030EC" w:rsidRPr="005849A6" w:rsidRDefault="000030EC" w:rsidP="000E21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849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0" w:type="dxa"/>
          </w:tcPr>
          <w:p w14:paraId="37969C66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599" w:type="dxa"/>
          </w:tcPr>
          <w:p w14:paraId="27FACD8C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79" w:type="dxa"/>
          </w:tcPr>
          <w:p w14:paraId="5BAC3B31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1" w:type="dxa"/>
          </w:tcPr>
          <w:p w14:paraId="79679DA4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49" w:type="dxa"/>
          </w:tcPr>
          <w:p w14:paraId="17178A6D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46" w:type="dxa"/>
          </w:tcPr>
          <w:p w14:paraId="3DF8B66F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1" w:type="dxa"/>
          </w:tcPr>
          <w:p w14:paraId="097B9DC3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697" w:type="dxa"/>
          </w:tcPr>
          <w:p w14:paraId="666008B8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1" w:type="dxa"/>
          </w:tcPr>
          <w:p w14:paraId="0D3B749B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0030EC" w:rsidRPr="00EF5C93" w14:paraId="33DDDEFE" w14:textId="77777777" w:rsidTr="000030EC">
        <w:trPr>
          <w:trHeight w:val="1028"/>
        </w:trPr>
        <w:tc>
          <w:tcPr>
            <w:tcW w:w="1280" w:type="dxa"/>
            <w:vMerge w:val="restart"/>
          </w:tcPr>
          <w:p w14:paraId="21AC72B3" w14:textId="77777777" w:rsidR="000030EC" w:rsidRPr="005849A6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К.Б.</w:t>
            </w:r>
          </w:p>
          <w:p w14:paraId="6FB91165" w14:textId="77777777" w:rsidR="000030EC" w:rsidRPr="005849A6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DD3DC3" w14:textId="77777777" w:rsidR="000030EC" w:rsidRPr="005849A6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Karishka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50" w:type="dxa"/>
            <w:vMerge w:val="restart"/>
          </w:tcPr>
          <w:p w14:paraId="2797353D" w14:textId="3129AF79" w:rsidR="000030EC" w:rsidRPr="005849A6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99" w:type="dxa"/>
            <w:vMerge w:val="restart"/>
          </w:tcPr>
          <w:p w14:paraId="6EE21F01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Испанский язык</w:t>
            </w:r>
          </w:p>
          <w:p w14:paraId="73CC4BE4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 w:val="restart"/>
          </w:tcPr>
          <w:p w14:paraId="1CA7680E" w14:textId="77777777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7F8864A2" w14:textId="57A3BC8E" w:rsidR="000030EC" w:rsidRPr="0032282B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</w:t>
            </w:r>
            <w:r w:rsidRPr="000E24BD">
              <w:rPr>
                <w:rFonts w:ascii="Yu Mincho Light" w:eastAsia="Yu Mincho Light" w:hAnsi="Yu Mincho Light" w:cs="Times New Roman" w:hint="eastAsia"/>
                <w:sz w:val="24"/>
                <w:szCs w:val="28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С.В.Костылева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О.В.Сараф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videouroki</w:t>
            </w:r>
            <w:proofErr w:type="spellEnd"/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1" w:type="dxa"/>
          </w:tcPr>
          <w:p w14:paraId="3AB23EE8" w14:textId="66A55D82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49" w:type="dxa"/>
          </w:tcPr>
          <w:p w14:paraId="63241475" w14:textId="44060E76" w:rsidR="000030EC" w:rsidRPr="00F83982" w:rsidRDefault="000030EC" w:rsidP="005849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846" w:type="dxa"/>
          </w:tcPr>
          <w:p w14:paraId="62845910" w14:textId="4DC67760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439">
              <w:rPr>
                <w:rFonts w:ascii="Times New Roman" w:hAnsi="Times New Roman" w:cs="Times New Roman"/>
                <w:sz w:val="24"/>
                <w:szCs w:val="28"/>
              </w:rPr>
              <w:t>Сервировка стола Правила хорошего тона за столом</w:t>
            </w:r>
          </w:p>
        </w:tc>
        <w:tc>
          <w:tcPr>
            <w:tcW w:w="1831" w:type="dxa"/>
          </w:tcPr>
          <w:p w14:paraId="0A59ADD5" w14:textId="17897332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2D6E70E3" w14:textId="448CC725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0ED8A43" w14:textId="6BBCA78D" w:rsidR="000030EC" w:rsidRPr="00EF5C93" w:rsidRDefault="000030EC" w:rsidP="000A59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</w:tr>
      <w:tr w:rsidR="000030EC" w:rsidRPr="00EF5C93" w14:paraId="06B856C5" w14:textId="77777777" w:rsidTr="000030EC">
        <w:trPr>
          <w:trHeight w:val="1033"/>
        </w:trPr>
        <w:tc>
          <w:tcPr>
            <w:tcW w:w="1280" w:type="dxa"/>
            <w:vMerge/>
          </w:tcPr>
          <w:p w14:paraId="39DD28C5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7471E6F4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0B6133A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40C8A2F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201E1F6B" w14:textId="179B9B12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49" w:type="dxa"/>
          </w:tcPr>
          <w:p w14:paraId="3EA8068A" w14:textId="6E2C576C" w:rsidR="000030EC" w:rsidRPr="00EF5C93" w:rsidRDefault="000030EC" w:rsidP="005849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846" w:type="dxa"/>
          </w:tcPr>
          <w:p w14:paraId="2A0F7442" w14:textId="20B4699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439">
              <w:rPr>
                <w:rFonts w:ascii="Times New Roman" w:hAnsi="Times New Roman" w:cs="Times New Roman"/>
                <w:sz w:val="24"/>
                <w:szCs w:val="28"/>
              </w:rPr>
              <w:t>Поиграем со словами</w:t>
            </w:r>
          </w:p>
        </w:tc>
        <w:tc>
          <w:tcPr>
            <w:tcW w:w="1831" w:type="dxa"/>
          </w:tcPr>
          <w:p w14:paraId="2DEBD3CE" w14:textId="6F713150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4B2958C8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C3FCD6C" w14:textId="08D08B2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  <w:tr w:rsidR="000030EC" w:rsidRPr="00EF5C93" w14:paraId="21600A20" w14:textId="77777777" w:rsidTr="000030EC">
        <w:trPr>
          <w:trHeight w:val="1380"/>
        </w:trPr>
        <w:tc>
          <w:tcPr>
            <w:tcW w:w="1280" w:type="dxa"/>
            <w:vMerge/>
          </w:tcPr>
          <w:p w14:paraId="68E56F53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 w:val="restart"/>
          </w:tcPr>
          <w:p w14:paraId="44EC9FFD" w14:textId="003A12AC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б</w:t>
            </w:r>
          </w:p>
        </w:tc>
        <w:tc>
          <w:tcPr>
            <w:tcW w:w="1599" w:type="dxa"/>
            <w:vMerge w:val="restart"/>
          </w:tcPr>
          <w:p w14:paraId="44C288C6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Испанский язык</w:t>
            </w:r>
          </w:p>
        </w:tc>
        <w:tc>
          <w:tcPr>
            <w:tcW w:w="2079" w:type="dxa"/>
            <w:vMerge w:val="restart"/>
          </w:tcPr>
          <w:p w14:paraId="451D63E4" w14:textId="4AC5AC3B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1036EB37" w14:textId="77777777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</w:t>
            </w:r>
            <w:r w:rsidRPr="000E24BD">
              <w:rPr>
                <w:rFonts w:ascii="Yu Mincho Light" w:eastAsia="Yu Mincho Light" w:hAnsi="Yu Mincho Light" w:cs="Times New Roman" w:hint="eastAsia"/>
                <w:sz w:val="24"/>
                <w:szCs w:val="28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С.В.Костылева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О.В.Сараф</w:t>
            </w:r>
            <w:proofErr w:type="spellEnd"/>
          </w:p>
          <w:p w14:paraId="7605E1ED" w14:textId="25EA69DC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videouroki</w:t>
            </w:r>
            <w:proofErr w:type="spellEnd"/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1" w:type="dxa"/>
          </w:tcPr>
          <w:p w14:paraId="5AB944AC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849" w:type="dxa"/>
          </w:tcPr>
          <w:p w14:paraId="108C52D4" w14:textId="29E7EAA2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846" w:type="dxa"/>
          </w:tcPr>
          <w:p w14:paraId="6D3E753D" w14:textId="28A00CF0" w:rsidR="000030EC" w:rsidRPr="0032282B" w:rsidRDefault="000030EC" w:rsidP="00604D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439">
              <w:rPr>
                <w:rFonts w:ascii="Times New Roman" w:hAnsi="Times New Roman" w:cs="Times New Roman"/>
                <w:sz w:val="24"/>
                <w:szCs w:val="28"/>
              </w:rPr>
              <w:t>Сервировка стола Правила хорошего тона за столом</w:t>
            </w:r>
          </w:p>
        </w:tc>
        <w:tc>
          <w:tcPr>
            <w:tcW w:w="1831" w:type="dxa"/>
          </w:tcPr>
          <w:p w14:paraId="102497F4" w14:textId="1D45754C" w:rsidR="000030EC" w:rsidRDefault="000030EC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079381" w14:textId="77777777" w:rsidR="000030EC" w:rsidRPr="002A6439" w:rsidRDefault="000030EC" w:rsidP="002A64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B1ABB8" w14:textId="1494B221" w:rsidR="000030EC" w:rsidRDefault="000030EC" w:rsidP="002A64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  <w:p w14:paraId="57DEBD56" w14:textId="171262DD" w:rsidR="000030EC" w:rsidRDefault="000030EC" w:rsidP="002A64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676ADD" w14:textId="77777777" w:rsidR="000030EC" w:rsidRPr="002A6439" w:rsidRDefault="000030EC" w:rsidP="002A6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7" w:type="dxa"/>
            <w:vMerge w:val="restart"/>
          </w:tcPr>
          <w:p w14:paraId="66E6299B" w14:textId="77777777" w:rsidR="000030EC" w:rsidRPr="00EF5C93" w:rsidRDefault="000030E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  <w:vMerge w:val="restart"/>
          </w:tcPr>
          <w:p w14:paraId="361C8CD6" w14:textId="77777777" w:rsidR="000030EC" w:rsidRDefault="000030E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  <w:p w14:paraId="270B8899" w14:textId="77777777" w:rsidR="000030EC" w:rsidRDefault="000030E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B1F296" w14:textId="77777777" w:rsidR="000030EC" w:rsidRDefault="000030E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1285A2" w14:textId="77777777" w:rsidR="000030EC" w:rsidRDefault="000030E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590DE5" w14:textId="77777777" w:rsidR="000030EC" w:rsidRDefault="000030E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D70177" w14:textId="5DF027F2" w:rsidR="000030EC" w:rsidRPr="00EF5C93" w:rsidRDefault="000030E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</w:tr>
      <w:tr w:rsidR="000030EC" w:rsidRPr="00EF5C93" w14:paraId="11057709" w14:textId="77777777" w:rsidTr="000030EC">
        <w:trPr>
          <w:trHeight w:val="1380"/>
        </w:trPr>
        <w:tc>
          <w:tcPr>
            <w:tcW w:w="1280" w:type="dxa"/>
            <w:vMerge/>
          </w:tcPr>
          <w:p w14:paraId="0BC62331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4B40B457" w14:textId="77777777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0C534786" w14:textId="77777777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1EB91F4" w14:textId="77777777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754B3945" w14:textId="1D3DC1F9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849" w:type="dxa"/>
          </w:tcPr>
          <w:p w14:paraId="61E1012D" w14:textId="400DD6F8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846" w:type="dxa"/>
          </w:tcPr>
          <w:p w14:paraId="155EC81B" w14:textId="3B497923" w:rsidR="000030EC" w:rsidRPr="0065646F" w:rsidRDefault="000030EC" w:rsidP="00604D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439">
              <w:rPr>
                <w:rFonts w:ascii="Times New Roman" w:hAnsi="Times New Roman" w:cs="Times New Roman"/>
                <w:sz w:val="24"/>
                <w:szCs w:val="28"/>
              </w:rPr>
              <w:t>Поиграем со словами</w:t>
            </w:r>
          </w:p>
        </w:tc>
        <w:tc>
          <w:tcPr>
            <w:tcW w:w="1831" w:type="dxa"/>
          </w:tcPr>
          <w:p w14:paraId="702F6CD4" w14:textId="4996F0AC" w:rsidR="000030EC" w:rsidRPr="00EF5C93" w:rsidRDefault="000030EC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  <w:vMerge/>
          </w:tcPr>
          <w:p w14:paraId="666EE39F" w14:textId="77777777" w:rsidR="000030EC" w:rsidRPr="00EF5C93" w:rsidRDefault="000030E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dxa"/>
            <w:vMerge/>
          </w:tcPr>
          <w:p w14:paraId="471F2619" w14:textId="77777777" w:rsidR="000030EC" w:rsidRDefault="000030E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30EC" w:rsidRPr="00EF5C93" w14:paraId="295F76BB" w14:textId="77777777" w:rsidTr="000030EC">
        <w:trPr>
          <w:trHeight w:val="2215"/>
        </w:trPr>
        <w:tc>
          <w:tcPr>
            <w:tcW w:w="1280" w:type="dxa"/>
            <w:vMerge/>
          </w:tcPr>
          <w:p w14:paraId="68C7C03B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 w:val="restart"/>
          </w:tcPr>
          <w:p w14:paraId="52268966" w14:textId="2979A0BD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в</w:t>
            </w:r>
          </w:p>
        </w:tc>
        <w:tc>
          <w:tcPr>
            <w:tcW w:w="1599" w:type="dxa"/>
            <w:vMerge w:val="restart"/>
          </w:tcPr>
          <w:p w14:paraId="2B71F276" w14:textId="77777777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Испанский язык</w:t>
            </w:r>
          </w:p>
        </w:tc>
        <w:tc>
          <w:tcPr>
            <w:tcW w:w="2079" w:type="dxa"/>
            <w:vMerge w:val="restart"/>
          </w:tcPr>
          <w:p w14:paraId="22E78E2F" w14:textId="2D5D1470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6FBD52AB" w14:textId="77777777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</w:t>
            </w:r>
            <w:r w:rsidRPr="000E24BD">
              <w:rPr>
                <w:rFonts w:ascii="Yu Mincho Light" w:eastAsia="Yu Mincho Light" w:hAnsi="Yu Mincho Light" w:cs="Times New Roman" w:hint="eastAsia"/>
                <w:sz w:val="24"/>
                <w:szCs w:val="28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С.В.Костылева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О.В.Сараф</w:t>
            </w:r>
            <w:proofErr w:type="spellEnd"/>
          </w:p>
          <w:p w14:paraId="4D6F5BA1" w14:textId="4D196A9F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videouroki</w:t>
            </w:r>
            <w:proofErr w:type="spellEnd"/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1" w:type="dxa"/>
          </w:tcPr>
          <w:p w14:paraId="441B0342" w14:textId="1AEB5160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49" w:type="dxa"/>
          </w:tcPr>
          <w:p w14:paraId="5B58D7A9" w14:textId="71AAA3E7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846" w:type="dxa"/>
          </w:tcPr>
          <w:p w14:paraId="5F14A9D1" w14:textId="024AF04D" w:rsidR="000030EC" w:rsidRDefault="000030EC" w:rsidP="00656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439">
              <w:rPr>
                <w:rFonts w:ascii="Times New Roman" w:hAnsi="Times New Roman" w:cs="Times New Roman"/>
                <w:sz w:val="24"/>
                <w:szCs w:val="28"/>
              </w:rPr>
              <w:t>Сервировка стола Правила хорошего тона за столом</w:t>
            </w:r>
          </w:p>
        </w:tc>
        <w:tc>
          <w:tcPr>
            <w:tcW w:w="1831" w:type="dxa"/>
          </w:tcPr>
          <w:p w14:paraId="36C39377" w14:textId="3CD41CA1" w:rsidR="000030EC" w:rsidRDefault="000030EC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07FCFC39" w14:textId="77777777" w:rsidR="000030EC" w:rsidRPr="00EF5C93" w:rsidRDefault="000030E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F64CED5" w14:textId="10572CB1" w:rsidR="000030EC" w:rsidRDefault="000030E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</w:tr>
      <w:tr w:rsidR="000030EC" w:rsidRPr="00EF5C93" w14:paraId="45BD65F1" w14:textId="77777777" w:rsidTr="000030EC">
        <w:trPr>
          <w:trHeight w:val="1028"/>
        </w:trPr>
        <w:tc>
          <w:tcPr>
            <w:tcW w:w="1280" w:type="dxa"/>
            <w:vMerge/>
          </w:tcPr>
          <w:p w14:paraId="4E5AA3FF" w14:textId="77777777" w:rsidR="000030EC" w:rsidRPr="00EF5C93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06525318" w14:textId="77777777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1F4A70F3" w14:textId="77777777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05DBDAB8" w14:textId="77777777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5E628069" w14:textId="2A48B33A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49" w:type="dxa"/>
          </w:tcPr>
          <w:p w14:paraId="03E5257F" w14:textId="4FA5244B" w:rsidR="000030EC" w:rsidRDefault="000030E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846" w:type="dxa"/>
          </w:tcPr>
          <w:p w14:paraId="7C3C637E" w14:textId="51C2B3AA" w:rsidR="000030EC" w:rsidRPr="00175C84" w:rsidRDefault="000030EC" w:rsidP="006564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439">
              <w:rPr>
                <w:rFonts w:ascii="Times New Roman" w:hAnsi="Times New Roman" w:cs="Times New Roman"/>
                <w:sz w:val="24"/>
                <w:szCs w:val="28"/>
              </w:rPr>
              <w:t>Поиграем со словами</w:t>
            </w:r>
          </w:p>
        </w:tc>
        <w:tc>
          <w:tcPr>
            <w:tcW w:w="1831" w:type="dxa"/>
          </w:tcPr>
          <w:p w14:paraId="33C1CAD1" w14:textId="6F82B54D" w:rsidR="000030EC" w:rsidRDefault="000030EC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2C8E7916" w14:textId="77777777" w:rsidR="000030EC" w:rsidRPr="00EF5C93" w:rsidRDefault="000030E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70C80D91" w14:textId="6AE07CBF" w:rsidR="000030EC" w:rsidRDefault="000030EC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  <w:bookmarkStart w:id="0" w:name="_GoBack"/>
            <w:bookmarkEnd w:id="0"/>
          </w:p>
        </w:tc>
      </w:tr>
    </w:tbl>
    <w:p w14:paraId="44634561" w14:textId="77777777" w:rsidR="00EF5C93" w:rsidRPr="000E214D" w:rsidRDefault="00EF5C93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F5C93" w:rsidRPr="000E214D" w:rsidSect="0032204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D"/>
    <w:rsid w:val="000030EC"/>
    <w:rsid w:val="00096F81"/>
    <w:rsid w:val="000A59BB"/>
    <w:rsid w:val="000E214D"/>
    <w:rsid w:val="000E24BD"/>
    <w:rsid w:val="00175C84"/>
    <w:rsid w:val="001C7E8C"/>
    <w:rsid w:val="001E5E1B"/>
    <w:rsid w:val="002A6439"/>
    <w:rsid w:val="002E30C5"/>
    <w:rsid w:val="002E6C39"/>
    <w:rsid w:val="00322047"/>
    <w:rsid w:val="0032282B"/>
    <w:rsid w:val="00332E23"/>
    <w:rsid w:val="00454363"/>
    <w:rsid w:val="00485C43"/>
    <w:rsid w:val="00507B4F"/>
    <w:rsid w:val="005849A6"/>
    <w:rsid w:val="00604D79"/>
    <w:rsid w:val="0065646F"/>
    <w:rsid w:val="009367B9"/>
    <w:rsid w:val="009628E0"/>
    <w:rsid w:val="009E3B51"/>
    <w:rsid w:val="00A44BEB"/>
    <w:rsid w:val="00A83FAC"/>
    <w:rsid w:val="00AE7D3F"/>
    <w:rsid w:val="00B5487D"/>
    <w:rsid w:val="00BB065B"/>
    <w:rsid w:val="00C52FF4"/>
    <w:rsid w:val="00CB7021"/>
    <w:rsid w:val="00E2651B"/>
    <w:rsid w:val="00EC1EF2"/>
    <w:rsid w:val="00ED326F"/>
    <w:rsid w:val="00EF5C93"/>
    <w:rsid w:val="00F469C2"/>
    <w:rsid w:val="00F63411"/>
    <w:rsid w:val="00F83982"/>
    <w:rsid w:val="00FD653A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2C"/>
  <w15:docId w15:val="{D43F0332-3A7A-4D69-927F-2223902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49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49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9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49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49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MSI</cp:lastModifiedBy>
  <cp:revision>3</cp:revision>
  <dcterms:created xsi:type="dcterms:W3CDTF">2020-12-10T19:22:00Z</dcterms:created>
  <dcterms:modified xsi:type="dcterms:W3CDTF">2020-12-12T15:19:00Z</dcterms:modified>
</cp:coreProperties>
</file>